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E5" w:rsidRDefault="00764FE5" w:rsidP="00764FE5">
      <w:r>
        <w:t>INFORMACIJSKA I MEDIJSKA PISMENOST – PISMENI ISPIT 27.6.2025.</w:t>
      </w:r>
    </w:p>
    <w:p w:rsidR="00764FE5" w:rsidRDefault="00764FE5" w:rsidP="00764FE5"/>
    <w:p w:rsidR="00764FE5" w:rsidRDefault="00764FE5" w:rsidP="00764FE5">
      <w:proofErr w:type="spellStart"/>
      <w:r>
        <w:t>Kumulativni</w:t>
      </w:r>
      <w:proofErr w:type="spellEnd"/>
      <w:r>
        <w:t xml:space="preserve"> </w:t>
      </w:r>
      <w:proofErr w:type="spellStart"/>
      <w:r>
        <w:t>ispit</w:t>
      </w:r>
      <w:proofErr w:type="spellEnd"/>
      <w:r>
        <w:t>:</w:t>
      </w:r>
    </w:p>
    <w:p w:rsidR="00764FE5" w:rsidRDefault="00764FE5" w:rsidP="00764FE5">
      <w:r>
        <w:t>50896/2023: 9 (50b)</w:t>
      </w:r>
    </w:p>
    <w:p w:rsidR="00764FE5" w:rsidRDefault="00764FE5" w:rsidP="00764FE5">
      <w:r>
        <w:t>50898/2023: 10 (60b.)</w:t>
      </w:r>
    </w:p>
    <w:p w:rsidR="00764FE5" w:rsidRDefault="00764FE5" w:rsidP="00764FE5">
      <w:proofErr w:type="spellStart"/>
      <w:r>
        <w:t>Završni</w:t>
      </w:r>
      <w:proofErr w:type="spellEnd"/>
      <w:r>
        <w:t xml:space="preserve"> </w:t>
      </w:r>
      <w:proofErr w:type="spellStart"/>
      <w:r>
        <w:t>ispit</w:t>
      </w:r>
      <w:proofErr w:type="spellEnd"/>
      <w:r>
        <w:t>:</w:t>
      </w:r>
    </w:p>
    <w:p w:rsidR="00764FE5" w:rsidRDefault="00764FE5" w:rsidP="00764FE5">
      <w:r>
        <w:t>51281/2024: 9 (25b.)</w:t>
      </w:r>
    </w:p>
    <w:p w:rsidR="00764FE5" w:rsidRDefault="00764FE5" w:rsidP="00764FE5">
      <w:bookmarkStart w:id="0" w:name="_GoBack"/>
      <w:bookmarkEnd w:id="0"/>
      <w:r>
        <w:t>51236/2024: 6 (15b.)</w:t>
      </w:r>
    </w:p>
    <w:p w:rsidR="00764FE5" w:rsidRDefault="00764FE5" w:rsidP="00764FE5"/>
    <w:p w:rsidR="00764FE5" w:rsidRDefault="00764FE5" w:rsidP="00764FE5"/>
    <w:p w:rsidR="00764FE5" w:rsidRDefault="00764FE5" w:rsidP="00764FE5"/>
    <w:p w:rsidR="00764FE5" w:rsidRDefault="00764FE5" w:rsidP="00764FE5"/>
    <w:p w:rsidR="00764FE5" w:rsidRDefault="00764FE5" w:rsidP="00764FE5"/>
    <w:p w:rsidR="00764FE5" w:rsidRDefault="00764FE5" w:rsidP="00764FE5"/>
    <w:p w:rsidR="00764FE5" w:rsidRDefault="00764FE5" w:rsidP="00764FE5"/>
    <w:p w:rsidR="00284FEA" w:rsidRDefault="00284FEA"/>
    <w:sectPr w:rsidR="00284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E5"/>
    <w:rsid w:val="00284FEA"/>
    <w:rsid w:val="0076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D0827-22D2-47B6-9D6A-C2BF40FF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2025-06-27T10:48:00Z</dcterms:created>
  <dcterms:modified xsi:type="dcterms:W3CDTF">2025-06-27T10:49:00Z</dcterms:modified>
</cp:coreProperties>
</file>